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A" w:rsidRDefault="00A0133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33A" w:rsidRDefault="006E1959">
      <w:pPr>
        <w:widowControl w:val="0"/>
        <w:spacing w:line="239" w:lineRule="auto"/>
        <w:ind w:left="374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ЛЕЙ</w:t>
      </w:r>
    </w:p>
    <w:p w:rsidR="00A0133A" w:rsidRDefault="006E1959">
      <w:pPr>
        <w:widowControl w:val="0"/>
        <w:spacing w:line="239" w:lineRule="auto"/>
        <w:ind w:left="22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(ЗАКОНН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ЛЕЙ)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A0133A" w:rsidRDefault="00A0133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33A" w:rsidRDefault="006E1959">
      <w:pPr>
        <w:widowControl w:val="0"/>
        <w:spacing w:line="240" w:lineRule="auto"/>
        <w:ind w:left="401" w:right="34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Принятие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оящих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условий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ывания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участия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F052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="00C3043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_________ 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начает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гласие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родителей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ителей)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9F052B" w:rsidRDefault="009F052B">
      <w:pPr>
        <w:widowControl w:val="0"/>
        <w:spacing w:line="240" w:lineRule="auto"/>
        <w:ind w:left="401" w:right="34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133A" w:rsidRDefault="009F052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0133A" w:rsidRDefault="006E1959">
      <w:pPr>
        <w:widowControl w:val="0"/>
        <w:spacing w:line="243" w:lineRule="auto"/>
        <w:ind w:left="4101" w:right="404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 несовер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ннолетнего)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жеслед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</w:p>
    <w:p w:rsidR="00A0133A" w:rsidRDefault="00A0133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33A" w:rsidRDefault="006E1959" w:rsidP="006E1959">
      <w:pPr>
        <w:widowControl w:val="0"/>
        <w:tabs>
          <w:tab w:val="left" w:pos="1630"/>
          <w:tab w:val="left" w:pos="2401"/>
          <w:tab w:val="left" w:pos="3742"/>
          <w:tab w:val="left" w:pos="4877"/>
          <w:tab w:val="left" w:pos="6197"/>
          <w:tab w:val="left" w:pos="7949"/>
          <w:tab w:val="left" w:pos="9119"/>
          <w:tab w:val="left" w:pos="94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ознакоми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 w:rsidR="009F052B">
        <w:rPr>
          <w:rFonts w:ascii="Times New Roman" w:eastAsia="Times New Roman" w:hAnsi="Times New Roman" w:cs="Times New Roman"/>
          <w:b/>
          <w:bCs/>
          <w:color w:val="000000"/>
        </w:rPr>
        <w:t>организаторов</w:t>
      </w:r>
      <w:proofErr w:type="gramEnd"/>
      <w:r w:rsidR="009F052B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спорядка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9F052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ГАОУДО «Центр развития талантов «Аврора» (далее – Центр)</w:t>
      </w:r>
      <w:r w:rsidR="009F052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антир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соблюдение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ебенком,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 режима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-гигиеничес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норм, исполне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 зак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нных требований администрации, педагогов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служ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 администра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ивно-хозяйственного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месту нахождения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 xml:space="preserve">Центре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надлежащ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режим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ведения образовате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процесса.</w:t>
      </w:r>
    </w:p>
    <w:p w:rsidR="00A0133A" w:rsidRDefault="006E1959">
      <w:pPr>
        <w:widowControl w:val="0"/>
        <w:spacing w:before="1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бщаю,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сильнодейств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опных медицинск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алкогольной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табачной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склонен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хищениям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жого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нарушению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рядка,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леном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неформального антиобщественного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склонен к противоправ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антиобщественным проявлениям.</w:t>
      </w:r>
    </w:p>
    <w:p w:rsidR="00A0133A" w:rsidRDefault="006E1959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сведомле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>Центр</w:t>
      </w:r>
      <w:r w:rsidR="009F052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ебыван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ем,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менно отчислить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озвратить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а: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бое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</w:rPr>
        <w:t>бы</w:t>
      </w:r>
      <w:r>
        <w:rPr>
          <w:rFonts w:ascii="Times New Roman" w:eastAsia="Times New Roman" w:hAnsi="Times New Roman" w:cs="Times New Roman"/>
          <w:color w:val="00000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совершение действий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поступков,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корбляющих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унижающих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достоинст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наносящих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ред здоровью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окружающих,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ричинение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начительного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 w:rsidR="009F052B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ку</w:t>
      </w:r>
      <w:r>
        <w:rPr>
          <w:rFonts w:ascii="Times New Roman" w:eastAsia="Times New Roman" w:hAnsi="Times New Roman" w:cs="Times New Roman"/>
          <w:color w:val="000000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табака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никотин-соде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лектронных сигарет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нюсов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т.п.),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нарко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пных веществ,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спиртос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апитков,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пива.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о досрочн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ебывания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причин,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юсь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прибыть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в место</w:t>
      </w:r>
      <w:r>
        <w:rPr>
          <w:rFonts w:ascii="Times New Roman" w:eastAsia="Times New Roman" w:hAnsi="Times New Roman" w:cs="Times New Roman"/>
          <w:color w:val="000000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дения ре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 и возвра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ить его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ьства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собс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венный счет.</w:t>
      </w:r>
    </w:p>
    <w:p w:rsidR="00A0133A" w:rsidRDefault="006E1959">
      <w:pPr>
        <w:widowControl w:val="0"/>
        <w:spacing w:before="1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дозрен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алкогольных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иртосоде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апитков, наркотичес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неадеква</w:t>
      </w:r>
      <w:r>
        <w:rPr>
          <w:rFonts w:ascii="Times New Roman" w:eastAsia="Times New Roman" w:hAnsi="Times New Roman" w:cs="Times New Roman"/>
          <w:color w:val="000000"/>
          <w:spacing w:val="1"/>
        </w:rPr>
        <w:t>тн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льтацию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тра,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тестирован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ероприятий,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тестирования,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ючениях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</w:rPr>
        <w:t xml:space="preserve">дители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ведомляются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ацией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ток.</w:t>
      </w:r>
    </w:p>
    <w:p w:rsidR="00A0133A" w:rsidRDefault="006E1959">
      <w:pPr>
        <w:widowControl w:val="0"/>
        <w:spacing w:before="1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знакомле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гласен(а)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ице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</w:rPr>
        <w:t>он</w:t>
      </w:r>
      <w:r>
        <w:rPr>
          <w:rFonts w:ascii="Times New Roman" w:eastAsia="Times New Roman" w:hAnsi="Times New Roman" w:cs="Times New Roman"/>
          <w:color w:val="000000"/>
        </w:rPr>
        <w:t>ных представителей)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сет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ридическ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етственность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21BD5">
        <w:rPr>
          <w:rFonts w:ascii="Times New Roman" w:eastAsia="Times New Roman" w:hAnsi="Times New Roman" w:cs="Times New Roman"/>
          <w:b/>
          <w:bCs/>
          <w:color w:val="000000"/>
        </w:rPr>
        <w:t>организаторов,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рядка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21BD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обучающихся Центра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причинение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имуществу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бязу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возмест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щерб, нанесенный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нём,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ъявлять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претензий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доср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чном возвращении 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 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мой.</w:t>
      </w:r>
    </w:p>
    <w:p w:rsidR="00A0133A" w:rsidRDefault="006E1959">
      <w:pPr>
        <w:widowControl w:val="0"/>
        <w:spacing w:before="1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до</w:t>
      </w:r>
      <w:r>
        <w:rPr>
          <w:rFonts w:ascii="Times New Roman" w:eastAsia="Times New Roman" w:hAnsi="Times New Roman" w:cs="Times New Roman"/>
          <w:color w:val="000000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асходы, необходимые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возврата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направивш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ребенка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133A" w:rsidRDefault="006E1959">
      <w:pPr>
        <w:widowControl w:val="0"/>
        <w:spacing w:before="1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целостностью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держате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логикой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образовательных прог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интенсивным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 пребывания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 (школ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аммы: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исключены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заезды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выезды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чающихся (школьников)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 срок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установленных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133A" w:rsidRDefault="006E1959">
      <w:pPr>
        <w:widowControl w:val="0"/>
        <w:spacing w:before="1" w:line="240" w:lineRule="auto"/>
        <w:ind w:right="-51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спортивных,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уристических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 мер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приятиях,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Центром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рамках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ограммы.</w:t>
      </w:r>
    </w:p>
    <w:p w:rsidR="00A0133A" w:rsidRDefault="006E1959">
      <w:pPr>
        <w:widowControl w:val="0"/>
        <w:spacing w:line="239" w:lineRule="auto"/>
        <w:ind w:right="-53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нцерта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естивалях,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выставках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-массовых публичных ме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оприятий 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рческого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арактера.</w:t>
      </w:r>
    </w:p>
    <w:p w:rsidR="00A0133A" w:rsidRDefault="006E1959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</w:rPr>
        <w:sectPr w:rsidR="00A0133A">
          <w:type w:val="continuous"/>
          <w:pgSz w:w="11910" w:h="16839"/>
          <w:pgMar w:top="846" w:right="850" w:bottom="903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интервью,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видеосъемке,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6619E9" w:rsidRDefault="006619E9" w:rsidP="006619E9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использование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графий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еозаписей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некоммерческих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печатн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прод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кцию, размещение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сети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Интернет и др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средствах.</w:t>
      </w:r>
    </w:p>
    <w:p w:rsidR="006619E9" w:rsidRDefault="006619E9" w:rsidP="006619E9">
      <w:pPr>
        <w:widowControl w:val="0"/>
        <w:spacing w:line="239" w:lineRule="auto"/>
        <w:ind w:left="1"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даю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графий,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видеоматери</w:t>
      </w:r>
      <w:r>
        <w:rPr>
          <w:rFonts w:ascii="Times New Roman" w:eastAsia="Times New Roman" w:hAnsi="Times New Roman" w:cs="Times New Roman"/>
          <w:color w:val="000000"/>
          <w:spacing w:val="1"/>
        </w:rPr>
        <w:t>ал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остов,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ебенком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</w:rPr>
        <w:t>рш</w:t>
      </w:r>
      <w:r>
        <w:rPr>
          <w:rFonts w:ascii="Times New Roman" w:eastAsia="Times New Roman" w:hAnsi="Times New Roman" w:cs="Times New Roman"/>
          <w:color w:val="000000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азмещенных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социальных сетях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stagram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пр. с </w:t>
      </w:r>
      <w:proofErr w:type="spellStart"/>
      <w:r w:rsidRPr="00C30431">
        <w:rPr>
          <w:rFonts w:ascii="Times New Roman" w:eastAsia="Times New Roman" w:hAnsi="Times New Roman" w:cs="Times New Roman"/>
          <w:color w:val="000000"/>
        </w:rPr>
        <w:t>хештегом</w:t>
      </w:r>
      <w:proofErr w:type="spellEnd"/>
      <w:r w:rsidRPr="00C30431">
        <w:rPr>
          <w:rFonts w:ascii="Times New Roman" w:eastAsia="Times New Roman" w:hAnsi="Times New Roman" w:cs="Times New Roman"/>
          <w:color w:val="000000"/>
        </w:rPr>
        <w:t xml:space="preserve"> #</w:t>
      </w:r>
      <w:proofErr w:type="spellStart"/>
      <w:r w:rsidR="00C30431" w:rsidRPr="00C30431">
        <w:rPr>
          <w:rFonts w:ascii="Times New Roman" w:eastAsia="Times New Roman" w:hAnsi="Times New Roman" w:cs="Times New Roman"/>
          <w:color w:val="000000"/>
          <w:lang w:val="en-US"/>
        </w:rPr>
        <w:t>avrorart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социальных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етях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чатн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по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некомме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целях.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том неисключительное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ботки)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безвозмездно переходят к Центру.</w:t>
      </w:r>
      <w:bookmarkStart w:id="0" w:name="_GoBack"/>
      <w:bookmarkEnd w:id="0"/>
    </w:p>
    <w:p w:rsidR="006619E9" w:rsidRDefault="006619E9" w:rsidP="006619E9">
      <w:pPr>
        <w:widowControl w:val="0"/>
        <w:spacing w:before="1" w:line="239" w:lineRule="auto"/>
        <w:ind w:left="1" w:right="-5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сихолога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Центра.  Все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конфиденциал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конным представителям) по письменному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запросу.</w:t>
      </w:r>
    </w:p>
    <w:p w:rsidR="006619E9" w:rsidRDefault="006619E9" w:rsidP="006619E9">
      <w:pPr>
        <w:widowControl w:val="0"/>
        <w:spacing w:before="1" w:line="240" w:lineRule="auto"/>
        <w:ind w:left="1" w:right="-49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граничение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мобиль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средств дос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 к сети Инт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рнет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иод проведения занятий.</w:t>
      </w:r>
    </w:p>
    <w:p w:rsidR="006619E9" w:rsidRDefault="006619E9" w:rsidP="006619E9">
      <w:pPr>
        <w:widowControl w:val="0"/>
        <w:spacing w:line="239" w:lineRule="auto"/>
        <w:ind w:right="-53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понимаю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осознаю,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некото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профильной смене,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ие как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плавание,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водные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лки,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ур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вке,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велосипе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гулки,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посещение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апа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мероп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иятиях,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кску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сиях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авмоопасными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Несмот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 желания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частвовать,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соглашаю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гар</w:t>
      </w:r>
      <w:r>
        <w:rPr>
          <w:rFonts w:ascii="Times New Roman" w:eastAsia="Times New Roman" w:hAnsi="Times New Roman" w:cs="Times New Roman"/>
          <w:color w:val="000000"/>
        </w:rPr>
        <w:t>антирую отс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претензий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Центру 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ебенком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люден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аторами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видами деяте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ьности.</w:t>
      </w:r>
    </w:p>
    <w:p w:rsidR="006619E9" w:rsidRDefault="006619E9" w:rsidP="006619E9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6619E9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свое</w:t>
      </w:r>
      <w:r w:rsidRPr="006619E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согл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сие</w:t>
      </w:r>
      <w:r w:rsidRPr="006619E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Центру и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ым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привлеченным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</w:rPr>
        <w:t xml:space="preserve"> неавтоматизированным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автоматизи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ованным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запись,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изацию, накопл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ранени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точнение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(обновлен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извлечение,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использование,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безличивание, блокирование,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даление,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ничтожени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ередачу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ребенком образовательных программ Центра,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змещения 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нном ресурсе о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детях,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ивших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дающиеся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собности,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дальн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ока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отзыва настоящего 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гласия.</w:t>
      </w:r>
    </w:p>
    <w:p w:rsidR="006619E9" w:rsidRDefault="006619E9" w:rsidP="006619E9">
      <w:pPr>
        <w:widowControl w:val="0"/>
        <w:spacing w:before="1" w:line="239" w:lineRule="auto"/>
        <w:ind w:right="-51" w:firstLine="567"/>
      </w:pP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тем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ра</w:t>
      </w:r>
      <w:r>
        <w:rPr>
          <w:rFonts w:ascii="Times New Roman" w:eastAsia="Times New Roman" w:hAnsi="Times New Roman" w:cs="Times New Roman"/>
          <w:color w:val="000000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контингентом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почту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hyperlink r:id="rId5" w:history="1">
        <w:r w:rsidRPr="00FC1C35">
          <w:rPr>
            <w:rStyle w:val="a3"/>
            <w:rFonts w:ascii="Times New Roman" w:eastAsia="Times New Roman" w:hAnsi="Times New Roman" w:cs="Times New Roman"/>
            <w:lang w:val="en-US"/>
          </w:rPr>
          <w:t>avroracenter</w:t>
        </w:r>
        <w:r w:rsidRPr="00FC1C35">
          <w:rPr>
            <w:rStyle w:val="a3"/>
            <w:rFonts w:ascii="Times New Roman" w:eastAsia="Times New Roman" w:hAnsi="Times New Roman" w:cs="Times New Roman"/>
          </w:rPr>
          <w:t>2020@</w:t>
        </w:r>
        <w:r w:rsidRPr="00FC1C35">
          <w:rPr>
            <w:rStyle w:val="a3"/>
            <w:rFonts w:ascii="Times New Roman" w:eastAsia="Times New Roman" w:hAnsi="Times New Roman" w:cs="Times New Roman"/>
            <w:lang w:val="en-US"/>
          </w:rPr>
          <w:t>gmail</w:t>
        </w:r>
        <w:r w:rsidRPr="00D21BD5">
          <w:rPr>
            <w:rStyle w:val="a3"/>
            <w:rFonts w:ascii="Times New Roman" w:eastAsia="Times New Roman" w:hAnsi="Times New Roman" w:cs="Times New Roman"/>
          </w:rPr>
          <w:t>.</w:t>
        </w:r>
        <w:r w:rsidRPr="00FC1C35">
          <w:rPr>
            <w:rStyle w:val="a3"/>
            <w:rFonts w:ascii="Times New Roman" w:eastAsia="Times New Roman" w:hAnsi="Times New Roman" w:cs="Times New Roman"/>
            <w:lang w:val="en-US"/>
          </w:rPr>
          <w:t>com</w:t>
        </w:r>
        <w:r w:rsidRPr="00FC1C35">
          <w:rPr>
            <w:rStyle w:val="a3"/>
            <w:rFonts w:ascii="Times New Roman" w:eastAsia="Times New Roman" w:hAnsi="Times New Roman" w:cs="Times New Roman"/>
          </w:rPr>
          <w:t>.</w:t>
        </w:r>
      </w:hyperlink>
    </w:p>
    <w:p w:rsidR="006619E9" w:rsidRDefault="006619E9" w:rsidP="006619E9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ьим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еченн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Центром для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образовательных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грамм,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об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ечении,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обработку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перс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данных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ебенка: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before="1" w:line="240" w:lineRule="auto"/>
        <w:ind w:left="56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фамилия, 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я, отчество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дата рожде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реквизиты </w:t>
      </w:r>
      <w:r>
        <w:rPr>
          <w:rFonts w:ascii="Times New Roman" w:eastAsia="Times New Roman" w:hAnsi="Times New Roman" w:cs="Times New Roman"/>
          <w:color w:val="000000"/>
          <w:spacing w:val="1"/>
        </w:rPr>
        <w:t>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остоверяющего личнос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9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страховой номер индивид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 лиц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вого сче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в Пенсио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ном ф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нде России (СН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ЛС); 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9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полис ОМС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(ДМС);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9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биометричес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ие данные;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8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данные о 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тоянии здоровья, заболеваниях; 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8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класс/к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чается ребенок;</w:t>
      </w:r>
    </w:p>
    <w:p w:rsidR="006619E9" w:rsidRDefault="006619E9" w:rsidP="006619E9">
      <w:pPr>
        <w:widowControl w:val="0"/>
        <w:tabs>
          <w:tab w:val="left" w:pos="851"/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сведения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ребенком</w:t>
      </w:r>
      <w:r>
        <w:rPr>
          <w:rFonts w:ascii="Times New Roman" w:eastAsia="Times New Roman" w:hAnsi="Times New Roman" w:cs="Times New Roman"/>
          <w:color w:val="000000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</w:rPr>
        <w:tab/>
        <w:t>вне</w:t>
      </w:r>
      <w:r>
        <w:rPr>
          <w:rFonts w:ascii="Times New Roman" w:eastAsia="Times New Roman" w:hAnsi="Times New Roman" w:cs="Times New Roman"/>
          <w:color w:val="000000"/>
        </w:rPr>
        <w:tab/>
        <w:t>организаций,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ществляющих образовательн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деятельность (в ф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 семейн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бразования или самооб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6619E9" w:rsidRDefault="006619E9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наименование образовательных программ, по которым обучается ребенок;</w:t>
      </w:r>
    </w:p>
    <w:p w:rsidR="006619E9" w:rsidRDefault="006619E9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сведения об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6619E9" w:rsidRDefault="006619E9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- сведения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достижениях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 интелл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554E7A">
        <w:rPr>
          <w:rFonts w:ascii="Times New Roman" w:eastAsia="Times New Roman" w:hAnsi="Times New Roman" w:cs="Times New Roman"/>
          <w:color w:val="000000"/>
        </w:rPr>
        <w:t xml:space="preserve">ных и (или) </w:t>
      </w:r>
      <w:r>
        <w:rPr>
          <w:rFonts w:ascii="Times New Roman" w:eastAsia="Times New Roman" w:hAnsi="Times New Roman" w:cs="Times New Roman"/>
          <w:color w:val="000000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</w:rPr>
        <w:tab/>
        <w:t>конку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сах,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</w:rPr>
        <w:tab/>
      </w:r>
      <w:r w:rsidR="00554E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направленных</w:t>
      </w:r>
      <w:r w:rsidR="00554E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="00554E7A"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интелл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рческих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льтурой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спортом, интере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едовательской),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творческой,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ультурно-спо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паган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рческих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 соответ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ющими документами, 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данными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рами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мероприятий.</w:t>
      </w:r>
      <w:proofErr w:type="gramEnd"/>
    </w:p>
    <w:p w:rsidR="00554E7A" w:rsidRDefault="00554E7A" w:rsidP="00554E7A">
      <w:pPr>
        <w:widowControl w:val="0"/>
        <w:tabs>
          <w:tab w:val="left" w:pos="1134"/>
        </w:tabs>
        <w:spacing w:before="1" w:line="239" w:lineRule="auto"/>
        <w:ind w:left="5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адрес электр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нной почты (e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мер телефо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ребенка.</w:t>
      </w:r>
    </w:p>
    <w:p w:rsidR="00554E7A" w:rsidRDefault="00554E7A" w:rsidP="00554E7A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ведомле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нотариального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веренности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), 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знь 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ершеннолетнего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ебенка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овождающего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</w:rPr>
        <w:lastRenderedPageBreak/>
        <w:t>педагога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1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 не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юсь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мить, 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нести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ибыть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интере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Вышеизложенное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ною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прочитано,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ждена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ребенком,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ребыв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____________________________________</w:t>
      </w: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6619E9" w:rsidRP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54E7A">
        <w:rPr>
          <w:rFonts w:ascii="Times New Roman" w:eastAsia="Times New Roman" w:hAnsi="Times New Roman" w:cs="Times New Roman"/>
          <w:b/>
          <w:color w:val="000000"/>
        </w:rPr>
        <w:t>Подпись родителей / законных представителей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center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center"/>
        <w:rPr>
          <w:rFonts w:ascii="Times New Roman" w:eastAsia="Times New Roman" w:hAnsi="Times New Roman" w:cs="Times New Roman"/>
          <w:color w:val="000000"/>
        </w:rPr>
      </w:pPr>
      <w:r w:rsidRPr="00554E7A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несовершеннолетнего в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дается сог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асие, данные свидет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ьства о рождении / паспорта</w:t>
      </w:r>
    </w:p>
    <w:p w:rsidR="006619E9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          ____________________________________________________________________</w:t>
      </w:r>
    </w:p>
    <w:p w:rsidR="00554E7A" w:rsidRDefault="00554E7A" w:rsidP="00554E7A">
      <w:pPr>
        <w:widowControl w:val="0"/>
        <w:spacing w:line="240" w:lineRule="auto"/>
        <w:ind w:left="67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(степень родства)</w:t>
      </w:r>
      <w:r w:rsidRPr="00554E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(Ф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И.О., паспо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тные дан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ые, адрес ре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истрации, мобильный телефо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_______________________</w:t>
      </w:r>
    </w:p>
    <w:p w:rsidR="00554E7A" w:rsidRDefault="00554E7A" w:rsidP="00554E7A">
      <w:pPr>
        <w:widowControl w:val="0"/>
        <w:spacing w:line="240" w:lineRule="auto"/>
        <w:ind w:left="10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(дата)                                                   (подпись)</w:t>
      </w:r>
    </w:p>
    <w:p w:rsidR="00554E7A" w:rsidRDefault="00554E7A" w:rsidP="00554E7A">
      <w:pPr>
        <w:tabs>
          <w:tab w:val="left" w:pos="402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          ____________________________________________________________________</w:t>
      </w:r>
    </w:p>
    <w:p w:rsidR="00554E7A" w:rsidRDefault="00554E7A" w:rsidP="00554E7A">
      <w:pPr>
        <w:widowControl w:val="0"/>
        <w:spacing w:line="240" w:lineRule="auto"/>
        <w:ind w:left="67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(степень родства)</w:t>
      </w:r>
      <w:r w:rsidRPr="00554E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(Ф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И.О., паспо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тные дан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ые, адрес ре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истрации, мобильный телефо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_______________________</w:t>
      </w:r>
    </w:p>
    <w:p w:rsidR="00554E7A" w:rsidRDefault="00554E7A" w:rsidP="00554E7A">
      <w:pPr>
        <w:widowControl w:val="0"/>
        <w:spacing w:line="240" w:lineRule="auto"/>
        <w:ind w:left="10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(дата)                                                   (подпись)</w:t>
      </w:r>
    </w:p>
    <w:p w:rsidR="00554E7A" w:rsidRDefault="00554E7A" w:rsidP="00554E7A">
      <w:pPr>
        <w:tabs>
          <w:tab w:val="left" w:pos="402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Внимание: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астоящий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согл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являет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предл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астии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Подп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ителей)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свидетельс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огласии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вышеизложенными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обязательствами.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тств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указанн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подписи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администра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ребенка.</w:t>
      </w:r>
    </w:p>
    <w:p w:rsidR="00554E7A" w:rsidRDefault="00554E7A" w:rsidP="00554E7A">
      <w:pPr>
        <w:widowControl w:val="0"/>
        <w:spacing w:before="1" w:line="240" w:lineRule="auto"/>
        <w:ind w:right="-52" w:firstLine="56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отзыва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сия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зачислен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нка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ательные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администрация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оставляет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казать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554E7A" w:rsidRDefault="00554E7A" w:rsidP="00554E7A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отзыва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стояще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соглас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разовательных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ограммах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вратить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жительства,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аты,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едующ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стоящего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согласия.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A0133A" w:rsidRDefault="00A0133A" w:rsidP="00554E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A0133A">
      <w:type w:val="continuous"/>
      <w:pgSz w:w="11910" w:h="16839"/>
      <w:pgMar w:top="848" w:right="848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133A"/>
    <w:rsid w:val="00554E7A"/>
    <w:rsid w:val="006619E9"/>
    <w:rsid w:val="006E1959"/>
    <w:rsid w:val="009F052B"/>
    <w:rsid w:val="00A0133A"/>
    <w:rsid w:val="00C30431"/>
    <w:rsid w:val="00D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roracenter2020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avrora_buh2</cp:lastModifiedBy>
  <cp:revision>2</cp:revision>
  <dcterms:created xsi:type="dcterms:W3CDTF">2021-04-20T09:30:00Z</dcterms:created>
  <dcterms:modified xsi:type="dcterms:W3CDTF">2021-04-20T09:30:00Z</dcterms:modified>
</cp:coreProperties>
</file>